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59" w:rsidRPr="00F22733" w:rsidRDefault="00C05859" w:rsidP="00C05859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50PCS LM2576T-3.3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Step Down Voltage Regulator TO-220</w:t>
      </w:r>
    </w:p>
    <w:p w:rsidR="00C05859" w:rsidRDefault="00C05859" w:rsidP="00C05859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50PCS LM2576T-3.3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PMIC Regulator Switching Regulator TO-220</w:t>
      </w:r>
    </w:p>
    <w:p w:rsidR="00C05859" w:rsidRPr="00C05859" w:rsidRDefault="00C05859" w:rsidP="00C05859">
      <w:pPr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C05859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LM2576T-3.3 TO-220 Buck Switching Integrated Circuit For Instrument</w:t>
      </w:r>
    </w:p>
    <w:p w:rsidR="004358AB" w:rsidRPr="00C05859" w:rsidRDefault="004358AB" w:rsidP="00D31D50">
      <w:pPr>
        <w:spacing w:line="220" w:lineRule="atLeast"/>
        <w:rPr>
          <w:rFonts w:ascii="Times New Roman" w:eastAsia="宋体" w:hAnsi="Times New Roman" w:cs="Times New Roman"/>
          <w:kern w:val="2"/>
          <w:sz w:val="24"/>
          <w:szCs w:val="24"/>
        </w:rPr>
      </w:pPr>
    </w:p>
    <w:sectPr w:rsidR="004358AB" w:rsidRPr="00C0585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E6" w:rsidRDefault="00C91EE6" w:rsidP="00C05859">
      <w:pPr>
        <w:spacing w:after="0"/>
      </w:pPr>
      <w:r>
        <w:separator/>
      </w:r>
    </w:p>
  </w:endnote>
  <w:endnote w:type="continuationSeparator" w:id="0">
    <w:p w:rsidR="00C91EE6" w:rsidRDefault="00C91EE6" w:rsidP="00C058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E6" w:rsidRDefault="00C91EE6" w:rsidP="00C05859">
      <w:pPr>
        <w:spacing w:after="0"/>
      </w:pPr>
      <w:r>
        <w:separator/>
      </w:r>
    </w:p>
  </w:footnote>
  <w:footnote w:type="continuationSeparator" w:id="0">
    <w:p w:rsidR="00C91EE6" w:rsidRDefault="00C91EE6" w:rsidP="00C058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C05859"/>
    <w:rsid w:val="00C91EE6"/>
    <w:rsid w:val="00D31D50"/>
    <w:rsid w:val="00EB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C05859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8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8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8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85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05859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C0585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2015-04-11T03:37:00Z</dcterms:modified>
</cp:coreProperties>
</file>