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LM2576T-12 12V Step Down Voltage Regulator TO-220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LM2576T-12 PMIC Regulator Switching Regulator TO-220</w:t>
      </w:r>
    </w:p>
    <w:p w:rsidR="00F22733" w:rsidRDefault="00F22733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Features: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12V output versions 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Guaranteed 3A output current 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Requires only 4 external components 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High efficiency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P+ product enhancement tested</w:t>
      </w:r>
    </w:p>
    <w:p w:rsidR="00F22733" w:rsidRDefault="00F22733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Package Included:</w:t>
      </w:r>
    </w:p>
    <w:p w:rsidR="00F22733" w:rsidRPr="00F22733" w:rsidRDefault="00F22733" w:rsidP="00F22733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F22733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LM2756T-12 Step Down Voltage Regulator</w:t>
      </w:r>
    </w:p>
    <w:sectPr w:rsidR="00F22733" w:rsidRPr="00F2273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06" w:rsidRDefault="00FD7106" w:rsidP="00F22733">
      <w:pPr>
        <w:spacing w:after="0"/>
      </w:pPr>
      <w:r>
        <w:separator/>
      </w:r>
    </w:p>
  </w:endnote>
  <w:endnote w:type="continuationSeparator" w:id="0">
    <w:p w:rsidR="00FD7106" w:rsidRDefault="00FD7106" w:rsidP="00F227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06" w:rsidRDefault="00FD7106" w:rsidP="00F22733">
      <w:pPr>
        <w:spacing w:after="0"/>
      </w:pPr>
      <w:r>
        <w:separator/>
      </w:r>
    </w:p>
  </w:footnote>
  <w:footnote w:type="continuationSeparator" w:id="0">
    <w:p w:rsidR="00FD7106" w:rsidRDefault="00FD7106" w:rsidP="00F227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B59"/>
    <w:rsid w:val="00323B43"/>
    <w:rsid w:val="003D37D8"/>
    <w:rsid w:val="00426133"/>
    <w:rsid w:val="004358AB"/>
    <w:rsid w:val="008B7726"/>
    <w:rsid w:val="00D31D50"/>
    <w:rsid w:val="00F22733"/>
    <w:rsid w:val="00FD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F22733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7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7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7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733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F22733"/>
    <w:rPr>
      <w:b/>
    </w:rPr>
  </w:style>
  <w:style w:type="character" w:customStyle="1" w:styleId="1Char">
    <w:name w:val="标题 1 Char"/>
    <w:basedOn w:val="a0"/>
    <w:link w:val="1"/>
    <w:uiPriority w:val="9"/>
    <w:rsid w:val="00F22733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2015-04-09T08:57:00Z</dcterms:modified>
</cp:coreProperties>
</file>